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2FAB" w14:textId="77777777" w:rsidR="00D4354B" w:rsidRPr="00D4354B" w:rsidRDefault="00D4354B" w:rsidP="00D43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54B">
        <w:rPr>
          <w:rFonts w:ascii="Times New Roman" w:hAnsi="Times New Roman" w:cs="Times New Roman"/>
          <w:sz w:val="28"/>
          <w:szCs w:val="28"/>
        </w:rPr>
        <w:t>1</w:t>
      </w:r>
      <w:r w:rsidRPr="00D4354B">
        <w:rPr>
          <w:rFonts w:ascii="Times New Roman" w:hAnsi="Times New Roman" w:cs="Times New Roman"/>
          <w:sz w:val="28"/>
          <w:szCs w:val="28"/>
        </w:rPr>
        <w:t>4 ноября в коллективе "Карамель" прошло ежегодное мероприятие "посвящение в кружковцы".</w:t>
      </w:r>
    </w:p>
    <w:p w14:paraId="02710E78" w14:textId="09A700CD" w:rsidR="000F76C3" w:rsidRDefault="00D4354B" w:rsidP="00D43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54B">
        <w:rPr>
          <w:rFonts w:ascii="Times New Roman" w:hAnsi="Times New Roman" w:cs="Times New Roman"/>
          <w:sz w:val="28"/>
          <w:szCs w:val="28"/>
        </w:rPr>
        <w:t xml:space="preserve">Ребята побывали в </w:t>
      </w:r>
      <w:r w:rsidRPr="00D4354B">
        <w:rPr>
          <w:rFonts w:ascii="Times New Roman" w:hAnsi="Times New Roman" w:cs="Times New Roman"/>
          <w:sz w:val="28"/>
          <w:szCs w:val="28"/>
        </w:rPr>
        <w:t>воображаемой</w:t>
      </w:r>
      <w:r w:rsidRPr="00D4354B">
        <w:rPr>
          <w:rFonts w:ascii="Times New Roman" w:hAnsi="Times New Roman" w:cs="Times New Roman"/>
          <w:sz w:val="28"/>
          <w:szCs w:val="28"/>
        </w:rPr>
        <w:t xml:space="preserve"> стране "Танцландия", выполнили задания Батман-Тандюшина, и в торжественной обстановке ребятам были вручили футболки с логотипом ансамбля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67A68" w14:textId="4E448A90" w:rsidR="00D4354B" w:rsidRPr="00D4354B" w:rsidRDefault="00D4354B" w:rsidP="00D435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684A67B" wp14:editId="7028637F">
            <wp:extent cx="5940425" cy="2724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54B" w:rsidRPr="00D4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73"/>
    <w:rsid w:val="000F76C3"/>
    <w:rsid w:val="00445973"/>
    <w:rsid w:val="00D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5422"/>
  <w15:chartTrackingRefBased/>
  <w15:docId w15:val="{96BBD614-931B-4DC7-B154-34986F55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2024-12-05T05:09:00Z</dcterms:created>
  <dcterms:modified xsi:type="dcterms:W3CDTF">2024-12-05T05:10:00Z</dcterms:modified>
</cp:coreProperties>
</file>