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F88E6" w14:textId="77777777" w:rsidR="00CD56ED" w:rsidRDefault="00CD56ED" w:rsidP="00CD56ED">
      <w:pPr>
        <w:jc w:val="center"/>
        <w:rPr>
          <w:rFonts w:ascii="Times New Roman" w:hAnsi="Times New Roman" w:cs="Times New Roman"/>
          <w:sz w:val="32"/>
          <w:szCs w:val="32"/>
        </w:rPr>
      </w:pPr>
      <w:r w:rsidRPr="00CD56ED">
        <w:rPr>
          <w:rFonts w:ascii="Times New Roman" w:hAnsi="Times New Roman" w:cs="Times New Roman"/>
          <w:sz w:val="32"/>
          <w:szCs w:val="32"/>
        </w:rPr>
        <w:t xml:space="preserve">В фойе детского сада № 355 организована выставка </w:t>
      </w:r>
      <w:r w:rsidRPr="00CD56ED">
        <w:rPr>
          <w:rFonts w:ascii="Times New Roman" w:hAnsi="Times New Roman" w:cs="Times New Roman"/>
          <w:sz w:val="32"/>
          <w:szCs w:val="32"/>
        </w:rPr>
        <w:t>рисунков,</w:t>
      </w:r>
      <w:r w:rsidRPr="00CD56ED">
        <w:rPr>
          <w:rFonts w:ascii="Times New Roman" w:hAnsi="Times New Roman" w:cs="Times New Roman"/>
          <w:sz w:val="32"/>
          <w:szCs w:val="32"/>
        </w:rPr>
        <w:t xml:space="preserve"> посвященная дню матери. </w:t>
      </w:r>
    </w:p>
    <w:p w14:paraId="49A01133" w14:textId="047E5295" w:rsidR="00AA6537" w:rsidRDefault="00CD56ED" w:rsidP="00CD56ED">
      <w:pPr>
        <w:jc w:val="center"/>
        <w:rPr>
          <w:rFonts w:ascii="Times New Roman" w:hAnsi="Times New Roman" w:cs="Times New Roman"/>
          <w:sz w:val="32"/>
          <w:szCs w:val="32"/>
        </w:rPr>
      </w:pPr>
      <w:r w:rsidRPr="00CD56ED">
        <w:rPr>
          <w:rFonts w:ascii="Times New Roman" w:hAnsi="Times New Roman" w:cs="Times New Roman"/>
          <w:sz w:val="32"/>
          <w:szCs w:val="32"/>
        </w:rPr>
        <w:t>22.11.2024</w:t>
      </w:r>
    </w:p>
    <w:p w14:paraId="7D32D619" w14:textId="7ABA129C" w:rsidR="00CD56ED" w:rsidRDefault="00CD56ED" w:rsidP="00CD56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C46192A" wp14:editId="5CE8102D">
            <wp:extent cx="4867275" cy="365032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15" cy="365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8EC72" w14:textId="02ADDA53" w:rsidR="00CD56ED" w:rsidRDefault="00CD56ED" w:rsidP="00CD56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29D636A" wp14:editId="4607441F">
            <wp:extent cx="5257800" cy="394320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664" cy="394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4FA5" w14:textId="253DCBC9" w:rsidR="00CD56ED" w:rsidRDefault="00CD56ED" w:rsidP="00CD56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7A66646" wp14:editId="1793CB2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A6CA076" wp14:editId="4EBF9FBB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A017A35" wp14:editId="07534E5B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A1CA" w14:textId="285FAE3D" w:rsidR="00CD56ED" w:rsidRPr="00CD56ED" w:rsidRDefault="00CD56ED" w:rsidP="00CD56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9AC23D0" wp14:editId="03ADDEC8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6ED" w:rsidRPr="00CD5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646"/>
    <w:rsid w:val="00AA6537"/>
    <w:rsid w:val="00C02646"/>
    <w:rsid w:val="00CD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00B58"/>
  <w15:chartTrackingRefBased/>
  <w15:docId w15:val="{8259F6EC-A47D-4618-89C6-D4EE33ED3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4</cp:revision>
  <dcterms:created xsi:type="dcterms:W3CDTF">2024-11-25T09:42:00Z</dcterms:created>
  <dcterms:modified xsi:type="dcterms:W3CDTF">2024-11-25T09:44:00Z</dcterms:modified>
</cp:coreProperties>
</file>